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7C7877">
      <w:pPr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087866" w:rsidRPr="00BD0377" w:rsidRDefault="00087866" w:rsidP="007C7877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9679E7">
        <w:rPr>
          <w:b/>
          <w:sz w:val="28"/>
          <w:szCs w:val="28"/>
        </w:rPr>
        <w:t>плановой</w:t>
      </w:r>
      <w:r w:rsidR="007C7877">
        <w:rPr>
          <w:b/>
          <w:sz w:val="28"/>
          <w:szCs w:val="28"/>
        </w:rPr>
        <w:t xml:space="preserve"> проверки </w:t>
      </w:r>
      <w:r w:rsidR="00851A70" w:rsidRPr="00851A70">
        <w:rPr>
          <w:b/>
          <w:sz w:val="28"/>
          <w:szCs w:val="28"/>
        </w:rPr>
        <w:t>соблюдения федеральным государственным бюджетным учреждением «Санаторий для детей с родителями «Кратово» Министерства здравоохранения Российской Федерации за 2023–2024 годы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</w:t>
      </w:r>
      <w:r>
        <w:rPr>
          <w:b/>
          <w:sz w:val="28"/>
          <w:szCs w:val="28"/>
        </w:rPr>
        <w:t xml:space="preserve"> </w:t>
      </w:r>
    </w:p>
    <w:p w:rsidR="00556250" w:rsidRPr="00E937E3" w:rsidRDefault="00556250" w:rsidP="00AD27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B390D" w:rsidRPr="00282B48" w:rsidRDefault="004A4DFF" w:rsidP="00E96C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</w:t>
      </w:r>
      <w:r w:rsidR="00E96CB4" w:rsidRPr="00E96CB4">
        <w:rPr>
          <w:sz w:val="28"/>
          <w:szCs w:val="28"/>
        </w:rPr>
        <w:t>на основании приказа Министерства здравоохранения Российской Федерации от 11.03.2025 № 107 «О проведении плановой проверки соблюдения федеральным государственным бюджетным учреждением «Санаторий для детей с родителями «Кратово» Министерства здравоохранения Российской Федерации за 2023–2024 годы законод</w:t>
      </w:r>
      <w:r w:rsidR="00E96CB4">
        <w:rPr>
          <w:sz w:val="28"/>
          <w:szCs w:val="28"/>
        </w:rPr>
        <w:t xml:space="preserve">ательства Российской Федерации </w:t>
      </w:r>
      <w:r w:rsidR="00E96CB4">
        <w:rPr>
          <w:sz w:val="28"/>
          <w:szCs w:val="28"/>
        </w:rPr>
        <w:br/>
      </w:r>
      <w:r w:rsidR="00E96CB4" w:rsidRPr="00E96CB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 w:rsidR="00AD2732" w:rsidRPr="00320451">
        <w:rPr>
          <w:sz w:val="28"/>
          <w:szCs w:val="28"/>
        </w:rPr>
        <w:t xml:space="preserve"> (далее </w:t>
      </w:r>
      <w:r w:rsidR="00E2188F">
        <w:rPr>
          <w:sz w:val="28"/>
          <w:szCs w:val="28"/>
        </w:rPr>
        <w:t xml:space="preserve"> соответственно </w:t>
      </w:r>
      <w:r w:rsidR="00AD2732" w:rsidRPr="00320451">
        <w:rPr>
          <w:sz w:val="28"/>
          <w:szCs w:val="28"/>
        </w:rPr>
        <w:t>– проверка</w:t>
      </w:r>
      <w:r w:rsidR="00E2188F">
        <w:rPr>
          <w:sz w:val="28"/>
          <w:szCs w:val="28"/>
        </w:rPr>
        <w:t>, Федеральный закон</w:t>
      </w:r>
      <w:bookmarkStart w:id="0" w:name="_GoBack"/>
      <w:bookmarkEnd w:id="0"/>
      <w:r w:rsidR="00E2188F" w:rsidRPr="00087866">
        <w:rPr>
          <w:sz w:val="28"/>
          <w:szCs w:val="28"/>
        </w:rPr>
        <w:t xml:space="preserve"> </w:t>
      </w:r>
      <w:r w:rsidR="00E2188F">
        <w:rPr>
          <w:sz w:val="28"/>
          <w:szCs w:val="28"/>
        </w:rPr>
        <w:br/>
      </w:r>
      <w:r w:rsidR="00E2188F" w:rsidRPr="00087866">
        <w:rPr>
          <w:sz w:val="28"/>
          <w:szCs w:val="28"/>
        </w:rPr>
        <w:t>№ 223-ФЗ</w:t>
      </w:r>
      <w:r w:rsidR="00E2188F">
        <w:rPr>
          <w:sz w:val="28"/>
          <w:szCs w:val="28"/>
        </w:rPr>
        <w:t xml:space="preserve"> </w:t>
      </w:r>
      <w:r w:rsidR="00AD2732" w:rsidRPr="00320451">
        <w:rPr>
          <w:sz w:val="28"/>
          <w:szCs w:val="28"/>
        </w:rPr>
        <w:t>)</w:t>
      </w:r>
      <w:r w:rsidR="00AD2732">
        <w:rPr>
          <w:sz w:val="28"/>
          <w:szCs w:val="28"/>
        </w:rPr>
        <w:t xml:space="preserve"> </w:t>
      </w:r>
      <w:r w:rsidR="00AD2732">
        <w:rPr>
          <w:bCs/>
          <w:sz w:val="28"/>
          <w:szCs w:val="28"/>
        </w:rPr>
        <w:t xml:space="preserve">в период </w:t>
      </w:r>
      <w:r w:rsidR="00E96CB4" w:rsidRPr="00E96CB4">
        <w:rPr>
          <w:sz w:val="28"/>
          <w:szCs w:val="28"/>
        </w:rPr>
        <w:t>с 17 по 21 марта 2025 года</w:t>
      </w:r>
      <w:r w:rsidR="00EE0E82">
        <w:rPr>
          <w:sz w:val="28"/>
          <w:szCs w:val="28"/>
        </w:rPr>
        <w:t>.</w:t>
      </w:r>
    </w:p>
    <w:p w:rsidR="00087866" w:rsidRDefault="00D05CE8" w:rsidP="00583C08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EE0E82">
        <w:rPr>
          <w:sz w:val="28"/>
          <w:szCs w:val="28"/>
        </w:rPr>
        <w:t xml:space="preserve">В ходе проверки </w:t>
      </w:r>
      <w:r w:rsidR="00087866">
        <w:rPr>
          <w:sz w:val="28"/>
          <w:szCs w:val="28"/>
        </w:rPr>
        <w:t>в</w:t>
      </w:r>
      <w:r w:rsidR="00087866" w:rsidRPr="00087866">
        <w:rPr>
          <w:sz w:val="28"/>
          <w:szCs w:val="28"/>
        </w:rPr>
        <w:t>ыявлены нарушения Федеральног</w:t>
      </w:r>
      <w:r w:rsidR="00087866">
        <w:rPr>
          <w:sz w:val="28"/>
          <w:szCs w:val="28"/>
        </w:rPr>
        <w:t xml:space="preserve">о закона от 05.04.2013 </w:t>
      </w:r>
      <w:r w:rsidR="00087866">
        <w:rPr>
          <w:sz w:val="28"/>
          <w:szCs w:val="28"/>
        </w:rPr>
        <w:br/>
        <w:t xml:space="preserve">№ 44-ФЗ </w:t>
      </w:r>
      <w:r w:rsidR="00087866" w:rsidRPr="00087866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896262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для обеспечения государственных и муниципальных нужд» и Федерального закона </w:t>
      </w:r>
      <w:r w:rsidR="00087866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№ 223-ФЗ </w:t>
      </w:r>
      <w:r w:rsidR="00583C08" w:rsidRPr="00583C08">
        <w:rPr>
          <w:sz w:val="28"/>
          <w:szCs w:val="28"/>
        </w:rPr>
        <w:t>в части правомочности действий приемочной комиссии (приемка товаров, работ, услуг осуществлялась при участии менее 50 % членов приемочной комиссии); применения национального режима при осуществлении закупок; несоблюдения порядка определения НМЦК при осуществлении закупок лекарственных препаратов для медицинского применения у единственных поставщиков; определения и расчета НМЦК с использованием несопоставимых коммерческих предложений; не указания при описании объекта закупки доли вто</w:t>
      </w:r>
      <w:r w:rsidR="00583C08">
        <w:rPr>
          <w:sz w:val="28"/>
          <w:szCs w:val="28"/>
        </w:rPr>
        <w:t xml:space="preserve">ричного сырья, использованного </w:t>
      </w:r>
      <w:r w:rsidR="00583C08">
        <w:rPr>
          <w:sz w:val="28"/>
          <w:szCs w:val="28"/>
        </w:rPr>
        <w:br/>
      </w:r>
      <w:r w:rsidR="00A82F65">
        <w:rPr>
          <w:sz w:val="28"/>
          <w:szCs w:val="28"/>
        </w:rPr>
        <w:t>при производстве товара</w:t>
      </w:r>
      <w:r w:rsidR="00896262">
        <w:rPr>
          <w:sz w:val="28"/>
          <w:szCs w:val="28"/>
        </w:rPr>
        <w:t>; не указа</w:t>
      </w:r>
      <w:r w:rsidR="00896262" w:rsidRPr="00785E0F">
        <w:rPr>
          <w:sz w:val="28"/>
          <w:szCs w:val="28"/>
        </w:rPr>
        <w:t xml:space="preserve">ния идентификационного кода закупки </w:t>
      </w:r>
      <w:r w:rsidR="0088567B">
        <w:rPr>
          <w:sz w:val="28"/>
          <w:szCs w:val="28"/>
        </w:rPr>
        <w:br/>
      </w:r>
      <w:r w:rsidR="00896262" w:rsidRPr="00785E0F">
        <w:rPr>
          <w:sz w:val="28"/>
          <w:szCs w:val="28"/>
        </w:rPr>
        <w:t>в соглашения</w:t>
      </w:r>
      <w:r w:rsidR="00896262">
        <w:rPr>
          <w:sz w:val="28"/>
          <w:szCs w:val="28"/>
        </w:rPr>
        <w:t>х</w:t>
      </w:r>
      <w:r w:rsidR="00896262" w:rsidRPr="00785E0F">
        <w:rPr>
          <w:sz w:val="28"/>
          <w:szCs w:val="28"/>
        </w:rPr>
        <w:t xml:space="preserve"> о расторжении контракта, несвоевременного размещения </w:t>
      </w:r>
      <w:r w:rsidR="0088567B">
        <w:rPr>
          <w:sz w:val="28"/>
          <w:szCs w:val="28"/>
        </w:rPr>
        <w:br/>
      </w:r>
      <w:r w:rsidR="00896262" w:rsidRPr="00785E0F">
        <w:rPr>
          <w:sz w:val="28"/>
          <w:szCs w:val="28"/>
        </w:rPr>
        <w:t>(не</w:t>
      </w:r>
      <w:r w:rsidR="00896262">
        <w:rPr>
          <w:sz w:val="28"/>
          <w:szCs w:val="28"/>
        </w:rPr>
        <w:t xml:space="preserve"> </w:t>
      </w:r>
      <w:r w:rsidR="00896262" w:rsidRPr="00785E0F">
        <w:rPr>
          <w:sz w:val="28"/>
          <w:szCs w:val="28"/>
        </w:rPr>
        <w:t xml:space="preserve">размещения) планов закупки, информации о результатах исполнения договора </w:t>
      </w:r>
      <w:r w:rsidR="0088567B">
        <w:rPr>
          <w:sz w:val="28"/>
          <w:szCs w:val="28"/>
        </w:rPr>
        <w:br/>
      </w:r>
      <w:r w:rsidR="00896262" w:rsidRPr="00785E0F">
        <w:rPr>
          <w:sz w:val="28"/>
          <w:szCs w:val="28"/>
        </w:rPr>
        <w:t>в соответствии с Федеральным законом № 223-ФЗ</w:t>
      </w:r>
      <w:r w:rsidR="00896262">
        <w:rPr>
          <w:sz w:val="28"/>
          <w:szCs w:val="28"/>
        </w:rPr>
        <w:t>.</w:t>
      </w:r>
    </w:p>
    <w:p w:rsidR="007174A8" w:rsidRDefault="00543A87" w:rsidP="00087866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D4304B">
        <w:rPr>
          <w:sz w:val="28"/>
          <w:szCs w:val="28"/>
        </w:rPr>
        <w:t>ди</w:t>
      </w:r>
      <w:r w:rsidR="00282B48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AD2732" w:rsidRPr="00087866" w:rsidRDefault="003C0AA6" w:rsidP="0008786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а</w:t>
      </w:r>
      <w:r w:rsidR="0062292E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 w:rsidR="0062292E"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AD2732" w:rsidRPr="00087866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48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87866"/>
    <w:rsid w:val="000D4A16"/>
    <w:rsid w:val="000F15FC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82B48"/>
    <w:rsid w:val="002A6EA6"/>
    <w:rsid w:val="002B05A0"/>
    <w:rsid w:val="002C43E3"/>
    <w:rsid w:val="002E2B43"/>
    <w:rsid w:val="00332723"/>
    <w:rsid w:val="00392666"/>
    <w:rsid w:val="003A754A"/>
    <w:rsid w:val="003B154E"/>
    <w:rsid w:val="003C0AA6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56250"/>
    <w:rsid w:val="00566B22"/>
    <w:rsid w:val="00583C08"/>
    <w:rsid w:val="0058558F"/>
    <w:rsid w:val="00585BDA"/>
    <w:rsid w:val="005A028B"/>
    <w:rsid w:val="005B5149"/>
    <w:rsid w:val="005D4509"/>
    <w:rsid w:val="005E18AF"/>
    <w:rsid w:val="005F0DF5"/>
    <w:rsid w:val="0062292E"/>
    <w:rsid w:val="006354F2"/>
    <w:rsid w:val="00662963"/>
    <w:rsid w:val="00670CC4"/>
    <w:rsid w:val="00676FA1"/>
    <w:rsid w:val="00681033"/>
    <w:rsid w:val="006901CE"/>
    <w:rsid w:val="006974D9"/>
    <w:rsid w:val="006A51C8"/>
    <w:rsid w:val="006A556A"/>
    <w:rsid w:val="006E20EE"/>
    <w:rsid w:val="00712C0C"/>
    <w:rsid w:val="007163A6"/>
    <w:rsid w:val="007174A8"/>
    <w:rsid w:val="00732B40"/>
    <w:rsid w:val="0074640F"/>
    <w:rsid w:val="00751510"/>
    <w:rsid w:val="007929AC"/>
    <w:rsid w:val="007C7877"/>
    <w:rsid w:val="007E2025"/>
    <w:rsid w:val="007E6FC1"/>
    <w:rsid w:val="00813F40"/>
    <w:rsid w:val="00815397"/>
    <w:rsid w:val="00851A70"/>
    <w:rsid w:val="0086266E"/>
    <w:rsid w:val="008649E0"/>
    <w:rsid w:val="0088567B"/>
    <w:rsid w:val="0089463F"/>
    <w:rsid w:val="00896262"/>
    <w:rsid w:val="008A09A3"/>
    <w:rsid w:val="009328E2"/>
    <w:rsid w:val="00955833"/>
    <w:rsid w:val="009679E7"/>
    <w:rsid w:val="0099119F"/>
    <w:rsid w:val="00995DF3"/>
    <w:rsid w:val="009A4525"/>
    <w:rsid w:val="009D173F"/>
    <w:rsid w:val="009F5D3E"/>
    <w:rsid w:val="00A02166"/>
    <w:rsid w:val="00A04728"/>
    <w:rsid w:val="00A0509B"/>
    <w:rsid w:val="00A44E21"/>
    <w:rsid w:val="00A7324A"/>
    <w:rsid w:val="00A75A80"/>
    <w:rsid w:val="00A82F65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60D01"/>
    <w:rsid w:val="00C67CD0"/>
    <w:rsid w:val="00C87483"/>
    <w:rsid w:val="00CC6DEC"/>
    <w:rsid w:val="00CD53D6"/>
    <w:rsid w:val="00CD6DE5"/>
    <w:rsid w:val="00D05CE8"/>
    <w:rsid w:val="00D2046F"/>
    <w:rsid w:val="00D2159A"/>
    <w:rsid w:val="00D23761"/>
    <w:rsid w:val="00D3282C"/>
    <w:rsid w:val="00D4304B"/>
    <w:rsid w:val="00D74CCE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E7F1D"/>
    <w:rsid w:val="00DF03D1"/>
    <w:rsid w:val="00E03253"/>
    <w:rsid w:val="00E104A4"/>
    <w:rsid w:val="00E2188F"/>
    <w:rsid w:val="00E45A15"/>
    <w:rsid w:val="00E47663"/>
    <w:rsid w:val="00E545F6"/>
    <w:rsid w:val="00E5467B"/>
    <w:rsid w:val="00E75117"/>
    <w:rsid w:val="00E82800"/>
    <w:rsid w:val="00E96CB4"/>
    <w:rsid w:val="00E9772E"/>
    <w:rsid w:val="00EA236E"/>
    <w:rsid w:val="00EA39DA"/>
    <w:rsid w:val="00EB390D"/>
    <w:rsid w:val="00EB4EE2"/>
    <w:rsid w:val="00EE0E82"/>
    <w:rsid w:val="00EF0186"/>
    <w:rsid w:val="00F33D69"/>
    <w:rsid w:val="00F358F8"/>
    <w:rsid w:val="00F413E8"/>
    <w:rsid w:val="00F43830"/>
    <w:rsid w:val="00F47F2D"/>
    <w:rsid w:val="00F522D1"/>
    <w:rsid w:val="00F537E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37E4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24</cp:revision>
  <cp:lastPrinted>2025-05-29T10:59:00Z</cp:lastPrinted>
  <dcterms:created xsi:type="dcterms:W3CDTF">2024-12-25T13:13:00Z</dcterms:created>
  <dcterms:modified xsi:type="dcterms:W3CDTF">2025-06-03T07:31:00Z</dcterms:modified>
</cp:coreProperties>
</file>